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3824C3" w14:textId="77777777" w:rsidR="0011035B" w:rsidRPr="000E5B78" w:rsidRDefault="0011035B" w:rsidP="0011035B">
      <w:pPr>
        <w:spacing w:line="360" w:lineRule="auto"/>
        <w:jc w:val="center"/>
        <w:rPr>
          <w:rFonts w:ascii="方正小标宋简体" w:eastAsia="方正小标宋简体" w:hAnsi="华文中宋"/>
          <w:bCs/>
          <w:sz w:val="44"/>
          <w:szCs w:val="44"/>
        </w:rPr>
      </w:pPr>
      <w:r w:rsidRPr="000E5B78">
        <w:rPr>
          <w:rFonts w:ascii="方正小标宋简体" w:eastAsia="方正小标宋简体" w:hAnsi="华文中宋" w:hint="eastAsia"/>
          <w:bCs/>
          <w:sz w:val="44"/>
          <w:szCs w:val="44"/>
        </w:rPr>
        <w:t>西安市</w:t>
      </w:r>
      <w:r w:rsidR="00276016" w:rsidRPr="000E5B78">
        <w:rPr>
          <w:rFonts w:ascii="方正小标宋简体" w:eastAsia="方正小标宋简体" w:hAnsi="华文中宋" w:hint="eastAsia"/>
          <w:bCs/>
          <w:sz w:val="44"/>
          <w:szCs w:val="44"/>
        </w:rPr>
        <w:t>高陵区</w:t>
      </w:r>
      <w:r w:rsidR="000F7796" w:rsidRPr="000E5B78">
        <w:rPr>
          <w:rFonts w:ascii="方正小标宋简体" w:eastAsia="方正小标宋简体" w:hAnsi="华文中宋" w:hint="eastAsia"/>
          <w:bCs/>
          <w:sz w:val="44"/>
          <w:szCs w:val="44"/>
        </w:rPr>
        <w:t>人民</w:t>
      </w:r>
      <w:r w:rsidRPr="000E5B78">
        <w:rPr>
          <w:rFonts w:ascii="方正小标宋简体" w:eastAsia="方正小标宋简体" w:hAnsi="华文中宋" w:hint="eastAsia"/>
          <w:bCs/>
          <w:sz w:val="44"/>
          <w:szCs w:val="44"/>
        </w:rPr>
        <w:t>政府信息公开申请表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 w:rsidR="0011035B" w14:paraId="16FAD4B1" w14:textId="77777777" w:rsidTr="0011035B">
        <w:trPr>
          <w:cantSplit/>
          <w:trHeight w:hRule="exact" w:val="680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extDirection w:val="tbRlV"/>
            <w:vAlign w:val="center"/>
            <w:hideMark/>
          </w:tcPr>
          <w:p w14:paraId="63E74E8B" w14:textId="77777777" w:rsidR="0011035B" w:rsidRDefault="0011035B">
            <w:pPr>
              <w:snapToGrid w:val="0"/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  <w:hideMark/>
          </w:tcPr>
          <w:p w14:paraId="3BBD0516" w14:textId="77777777" w:rsidR="0011035B" w:rsidRDefault="0011035B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78E79F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 xml:space="preserve">姓　　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名</w:t>
            </w:r>
          </w:p>
        </w:tc>
        <w:tc>
          <w:tcPr>
            <w:tcW w:w="163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5A954F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1EA34E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A6BDC99" w14:textId="77777777" w:rsidR="0011035B" w:rsidRDefault="0011035B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1035B" w14:paraId="4623E347" w14:textId="77777777" w:rsidTr="0011035B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2FBE4E90" w14:textId="77777777"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0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D8AFFF" w14:textId="77777777"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E4A0A1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F315E9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9C41D2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395D548" w14:textId="77777777" w:rsidR="0011035B" w:rsidRDefault="0011035B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1035B" w14:paraId="20F03D2F" w14:textId="77777777" w:rsidTr="0011035B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69D2F681" w14:textId="77777777"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  <w:hideMark/>
          </w:tcPr>
          <w:p w14:paraId="5D47994A" w14:textId="77777777" w:rsidR="0011035B" w:rsidRDefault="0011035B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D09157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26467D5" w14:textId="77777777" w:rsidR="0011035B" w:rsidRDefault="0011035B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1035B" w14:paraId="6493186F" w14:textId="77777777" w:rsidTr="0011035B">
        <w:trPr>
          <w:cantSplit/>
          <w:trHeight w:hRule="exact" w:val="948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3B67EFA5" w14:textId="77777777"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614FEE" w14:textId="77777777"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441FC6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统一社会</w:t>
            </w:r>
          </w:p>
          <w:p w14:paraId="0583BF42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A4CEFAA" w14:textId="77777777" w:rsidR="0011035B" w:rsidRDefault="0011035B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1035B" w14:paraId="65D8E47D" w14:textId="77777777" w:rsidTr="0011035B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7A1D45B1" w14:textId="77777777"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07A2AB" w14:textId="77777777"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F84E44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DF5FDF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6DA755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8B93FFF" w14:textId="77777777" w:rsidR="0011035B" w:rsidRDefault="0011035B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1035B" w14:paraId="7F00E97F" w14:textId="77777777" w:rsidTr="008425CF">
        <w:trPr>
          <w:cantSplit/>
          <w:trHeight w:hRule="exact" w:val="588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4CC27ADB" w14:textId="77777777"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F00F87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390A46F" w14:textId="77777777" w:rsidR="0011035B" w:rsidRDefault="0011035B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1035B" w14:paraId="484E2084" w14:textId="77777777" w:rsidTr="00FE17CD">
        <w:trPr>
          <w:cantSplit/>
          <w:trHeight w:hRule="exact" w:val="568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610AAFA9" w14:textId="77777777"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01D06A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AA57389" w14:textId="77777777" w:rsidR="0011035B" w:rsidRDefault="0011035B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1035B" w14:paraId="3C0AFF00" w14:textId="77777777" w:rsidTr="0011035B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7842484F" w14:textId="77777777"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DCEF2B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D010D3" w14:textId="77777777" w:rsidR="0011035B" w:rsidRDefault="0011035B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223E13" w14:textId="77777777" w:rsidR="0011035B" w:rsidRDefault="0011035B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CB44D6C" w14:textId="77777777" w:rsidR="0011035B" w:rsidRDefault="0011035B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1035B" w14:paraId="7C21E5C4" w14:textId="77777777" w:rsidTr="0011035B">
        <w:trPr>
          <w:cantSplit/>
          <w:trHeight w:hRule="exact" w:val="671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0CE589E1" w14:textId="77777777"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5CE73F46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E7345A9" w14:textId="77777777" w:rsidR="0011035B" w:rsidRDefault="0011035B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17442715" w14:textId="77777777" w:rsidR="0011035B" w:rsidRDefault="0011035B">
            <w:pPr>
              <w:pStyle w:val="a7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9C1D6F" w14:textId="77777777" w:rsidR="0011035B" w:rsidRDefault="0011035B">
            <w:pPr>
              <w:pStyle w:val="a7"/>
              <w:ind w:firstLineChars="0" w:firstLine="0"/>
              <w:jc w:val="right"/>
              <w:rPr>
                <w:rFonts w:ascii="仿宋" w:eastAsia="仿宋" w:hAnsi="仿宋"/>
                <w:sz w:val="24"/>
              </w:rPr>
            </w:pPr>
          </w:p>
        </w:tc>
      </w:tr>
      <w:tr w:rsidR="0011035B" w14:paraId="2A99C055" w14:textId="77777777" w:rsidTr="00C86E16">
        <w:trPr>
          <w:cantSplit/>
          <w:trHeight w:val="935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  <w:hideMark/>
          </w:tcPr>
          <w:p w14:paraId="3B78841E" w14:textId="77777777" w:rsidR="0011035B" w:rsidRDefault="0011035B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sz="12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  <w:hideMark/>
          </w:tcPr>
          <w:p w14:paraId="4DFF15FE" w14:textId="77777777" w:rsidR="0011035B" w:rsidRDefault="00C86E16">
            <w:pPr>
              <w:pStyle w:val="a7"/>
              <w:ind w:firstLineChars="0" w:firstLine="0"/>
              <w:rPr>
                <w:rFonts w:ascii="仿宋" w:eastAsia="仿宋" w:hAnsi="仿宋"/>
                <w:sz w:val="24"/>
              </w:rPr>
            </w:pPr>
            <w:r w:rsidRPr="00C86E16">
              <w:rPr>
                <w:rFonts w:ascii="仿宋" w:eastAsia="仿宋" w:hAnsi="仿宋" w:hint="eastAsia"/>
                <w:sz w:val="24"/>
              </w:rPr>
              <w:t>申请标题：</w:t>
            </w:r>
          </w:p>
          <w:p w14:paraId="19714CBD" w14:textId="46BCA47C" w:rsidR="00FE17CD" w:rsidRDefault="00FE17CD">
            <w:pPr>
              <w:pStyle w:val="a7"/>
              <w:ind w:firstLineChars="0" w:firstLine="0"/>
              <w:rPr>
                <w:rFonts w:ascii="仿宋" w:eastAsia="仿宋" w:hAnsi="仿宋" w:hint="eastAsia"/>
                <w:sz w:val="24"/>
              </w:rPr>
            </w:pPr>
          </w:p>
        </w:tc>
      </w:tr>
      <w:tr w:rsidR="00C86E16" w14:paraId="1DC390D1" w14:textId="77777777" w:rsidTr="00C86E16">
        <w:trPr>
          <w:cantSplit/>
          <w:trHeight w:val="2239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14:paraId="68DCBA62" w14:textId="77777777" w:rsidR="00C86E16" w:rsidRDefault="00C86E16">
            <w:pPr>
              <w:ind w:left="113" w:right="113"/>
              <w:jc w:val="center"/>
              <w:rPr>
                <w:rFonts w:ascii="仿宋" w:eastAsia="仿宋" w:hAnsi="仿宋" w:hint="eastAsia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</w:tcPr>
          <w:p w14:paraId="76E72D58" w14:textId="0DE2AC3D" w:rsidR="00C86E16" w:rsidRDefault="00C86E16" w:rsidP="00C86E16">
            <w:pPr>
              <w:pStyle w:val="a7"/>
              <w:ind w:firstLineChars="0" w:firstLine="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申请公开的政府信息的名称、文号或者便于行政机关查询的其他特征性描述：</w:t>
            </w:r>
          </w:p>
        </w:tc>
      </w:tr>
      <w:tr w:rsidR="00C86E16" w14:paraId="27A2A854" w14:textId="77777777" w:rsidTr="00FE17CD">
        <w:trPr>
          <w:cantSplit/>
          <w:trHeight w:val="1036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14:paraId="4B65C291" w14:textId="77777777" w:rsidR="00C86E16" w:rsidRDefault="00C86E16">
            <w:pPr>
              <w:ind w:left="113" w:right="113"/>
              <w:jc w:val="center"/>
              <w:rPr>
                <w:rFonts w:ascii="仿宋" w:eastAsia="仿宋" w:hAnsi="仿宋" w:hint="eastAsia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9E60035" w14:textId="42254AFB" w:rsidR="00C86E16" w:rsidRDefault="00C86E16" w:rsidP="00C86E16">
            <w:pPr>
              <w:pStyle w:val="a7"/>
              <w:ind w:firstLineChars="0" w:firstLine="0"/>
              <w:rPr>
                <w:rFonts w:ascii="仿宋" w:eastAsia="仿宋" w:hAnsi="仿宋" w:hint="eastAsia"/>
                <w:sz w:val="24"/>
              </w:rPr>
            </w:pPr>
            <w:r w:rsidRPr="00C86E16">
              <w:rPr>
                <w:rFonts w:ascii="仿宋" w:eastAsia="仿宋" w:hAnsi="仿宋" w:hint="eastAsia"/>
                <w:sz w:val="24"/>
              </w:rPr>
              <w:t>用途描述：</w:t>
            </w:r>
          </w:p>
        </w:tc>
      </w:tr>
      <w:tr w:rsidR="0011035B" w14:paraId="4510CC0D" w14:textId="77777777" w:rsidTr="0011035B">
        <w:trPr>
          <w:cantSplit/>
          <w:trHeight w:val="1257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745644" w14:textId="77777777" w:rsidR="0011035B" w:rsidRDefault="0011035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751E634A" w14:textId="77777777" w:rsidR="0011035B" w:rsidRDefault="0011035B" w:rsidP="0011035B">
            <w:pPr>
              <w:pStyle w:val="a7"/>
              <w:spacing w:afterLines="50" w:after="217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所需信息的提供方式（单选）：</w:t>
            </w:r>
          </w:p>
          <w:p w14:paraId="29D40000" w14:textId="77777777" w:rsidR="0011035B" w:rsidRDefault="0011035B">
            <w:pPr>
              <w:pStyle w:val="a7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　）电子邮件　　（　）邮寄　  （　）现场领取　　（　）传真</w:t>
            </w:r>
          </w:p>
        </w:tc>
      </w:tr>
      <w:tr w:rsidR="0011035B" w14:paraId="5580DC54" w14:textId="77777777" w:rsidTr="0011035B">
        <w:trPr>
          <w:cantSplit/>
          <w:trHeight w:hRule="exact" w:val="1289"/>
          <w:jc w:val="center"/>
        </w:trPr>
        <w:tc>
          <w:tcPr>
            <w:tcW w:w="8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3070F693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备</w:t>
            </w:r>
          </w:p>
          <w:p w14:paraId="78B035CC" w14:textId="77777777" w:rsidR="0011035B" w:rsidRDefault="0011035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0CCF7E" w14:textId="77777777" w:rsidR="0011035B" w:rsidRDefault="0011035B" w:rsidP="0011035B">
            <w:pPr>
              <w:pStyle w:val="a7"/>
              <w:spacing w:afterLines="50" w:after="217"/>
              <w:ind w:left="5250" w:firstLineChars="0" w:firstLine="0"/>
              <w:rPr>
                <w:rFonts w:ascii="仿宋" w:eastAsia="仿宋" w:hAnsi="仿宋"/>
                <w:sz w:val="24"/>
              </w:rPr>
            </w:pPr>
          </w:p>
        </w:tc>
      </w:tr>
    </w:tbl>
    <w:p w14:paraId="4B916E43" w14:textId="77777777" w:rsidR="0011035B" w:rsidRDefault="0011035B" w:rsidP="0011035B">
      <w:pPr>
        <w:ind w:leftChars="19" w:left="40" w:firstLineChars="17" w:firstLine="39"/>
        <w:rPr>
          <w:rFonts w:ascii="仿宋" w:eastAsia="仿宋" w:hAnsi="仿宋" w:cs="仿宋"/>
          <w:w w:val="95"/>
          <w:sz w:val="24"/>
          <w:szCs w:val="22"/>
        </w:rPr>
      </w:pPr>
      <w:r>
        <w:rPr>
          <w:rFonts w:ascii="仿宋" w:eastAsia="仿宋" w:hAnsi="仿宋" w:cs="仿宋" w:hint="eastAsia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 w:rsidR="0011035B" w:rsidSect="00947E85">
      <w:pgSz w:w="11906" w:h="16838" w:code="9"/>
      <w:pgMar w:top="2155" w:right="1474" w:bottom="1985" w:left="1588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B8A789" w14:textId="77777777" w:rsidR="004D602C" w:rsidRDefault="004D602C" w:rsidP="0011035B">
      <w:r>
        <w:separator/>
      </w:r>
    </w:p>
  </w:endnote>
  <w:endnote w:type="continuationSeparator" w:id="0">
    <w:p w14:paraId="39940FF4" w14:textId="77777777" w:rsidR="004D602C" w:rsidRDefault="004D602C" w:rsidP="001103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A76F90" w14:textId="77777777" w:rsidR="004D602C" w:rsidRDefault="004D602C" w:rsidP="0011035B">
      <w:r>
        <w:separator/>
      </w:r>
    </w:p>
  </w:footnote>
  <w:footnote w:type="continuationSeparator" w:id="0">
    <w:p w14:paraId="6937E800" w14:textId="77777777" w:rsidR="004D602C" w:rsidRDefault="004D602C" w:rsidP="001103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4479"/>
    <w:rsid w:val="000E5B78"/>
    <w:rsid w:val="000F7796"/>
    <w:rsid w:val="0011035B"/>
    <w:rsid w:val="00276016"/>
    <w:rsid w:val="004D602C"/>
    <w:rsid w:val="00666486"/>
    <w:rsid w:val="008425CF"/>
    <w:rsid w:val="00844479"/>
    <w:rsid w:val="008C3C25"/>
    <w:rsid w:val="00947E85"/>
    <w:rsid w:val="00960F28"/>
    <w:rsid w:val="00C86E16"/>
    <w:rsid w:val="00F34C29"/>
    <w:rsid w:val="00F60C61"/>
    <w:rsid w:val="00FE1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B5C833"/>
  <w15:docId w15:val="{95E04C6E-C2E6-4975-BEF3-069F10026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035B"/>
    <w:pPr>
      <w:widowControl w:val="0"/>
      <w:jc w:val="both"/>
    </w:pPr>
    <w:rPr>
      <w:rFonts w:eastAsia="宋体" w:cs="Times New Roman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03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03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035B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035B"/>
    <w:rPr>
      <w:sz w:val="18"/>
      <w:szCs w:val="18"/>
    </w:rPr>
  </w:style>
  <w:style w:type="paragraph" w:styleId="a7">
    <w:name w:val="Body Text Indent"/>
    <w:basedOn w:val="a"/>
    <w:link w:val="a8"/>
    <w:uiPriority w:val="99"/>
    <w:unhideWhenUsed/>
    <w:rsid w:val="0011035B"/>
    <w:pPr>
      <w:ind w:firstLineChars="200" w:firstLine="360"/>
    </w:pPr>
    <w:rPr>
      <w:sz w:val="18"/>
    </w:rPr>
  </w:style>
  <w:style w:type="character" w:customStyle="1" w:styleId="a8">
    <w:name w:val="正文文本缩进 字符"/>
    <w:basedOn w:val="a0"/>
    <w:link w:val="a7"/>
    <w:uiPriority w:val="99"/>
    <w:rsid w:val="0011035B"/>
    <w:rPr>
      <w:rFonts w:eastAsia="宋体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86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45</Words>
  <Characters>259</Characters>
  <Application>Microsoft Office Word</Application>
  <DocSecurity>0</DocSecurity>
  <Lines>2</Lines>
  <Paragraphs>1</Paragraphs>
  <ScaleCrop>false</ScaleCrop>
  <Company>Sky123.Org</Company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乔 博</cp:lastModifiedBy>
  <cp:revision>10</cp:revision>
  <dcterms:created xsi:type="dcterms:W3CDTF">2019-06-10T02:32:00Z</dcterms:created>
  <dcterms:modified xsi:type="dcterms:W3CDTF">2021-02-25T03:26:00Z</dcterms:modified>
</cp:coreProperties>
</file>